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DC2AA8" w14:textId="77777777" w:rsidR="00BE5AE9" w:rsidRDefault="00E16018">
      <w:pPr>
        <w:pStyle w:val="a5"/>
        <w:tabs>
          <w:tab w:val="left" w:pos="2127"/>
        </w:tabs>
        <w:spacing w:line="600" w:lineRule="auto"/>
      </w:pPr>
      <w:r>
        <w:rPr>
          <w:rFonts w:hint="eastAsia"/>
          <w:sz w:val="36"/>
        </w:rPr>
        <w:t>学籍身份</w:t>
      </w:r>
      <w:r>
        <w:rPr>
          <w:sz w:val="36"/>
        </w:rPr>
        <w:t>信息修改申请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13"/>
        <w:gridCol w:w="2551"/>
        <w:gridCol w:w="1701"/>
        <w:gridCol w:w="2631"/>
      </w:tblGrid>
      <w:tr w:rsidR="00BE5AE9" w14:paraId="4DD217F2" w14:textId="77777777">
        <w:trPr>
          <w:trHeight w:val="510"/>
        </w:trPr>
        <w:tc>
          <w:tcPr>
            <w:tcW w:w="1413" w:type="dxa"/>
          </w:tcPr>
          <w:p w14:paraId="5668D480" w14:textId="77777777" w:rsidR="00BE5AE9" w:rsidRDefault="00E16018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姓名</w:t>
            </w:r>
          </w:p>
        </w:tc>
        <w:tc>
          <w:tcPr>
            <w:tcW w:w="2551" w:type="dxa"/>
          </w:tcPr>
          <w:p w14:paraId="0650E1DC" w14:textId="77777777" w:rsidR="00BE5AE9" w:rsidRDefault="00BE5AE9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1" w:type="dxa"/>
          </w:tcPr>
          <w:p w14:paraId="4444B0B0" w14:textId="77777777" w:rsidR="00BE5AE9" w:rsidRDefault="00E16018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学号</w:t>
            </w:r>
          </w:p>
        </w:tc>
        <w:tc>
          <w:tcPr>
            <w:tcW w:w="2631" w:type="dxa"/>
          </w:tcPr>
          <w:p w14:paraId="70CD8A93" w14:textId="77777777" w:rsidR="00BE5AE9" w:rsidRDefault="00BE5AE9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</w:tr>
      <w:tr w:rsidR="00BE5AE9" w14:paraId="517C2FAF" w14:textId="77777777">
        <w:trPr>
          <w:trHeight w:val="510"/>
        </w:trPr>
        <w:tc>
          <w:tcPr>
            <w:tcW w:w="1413" w:type="dxa"/>
          </w:tcPr>
          <w:p w14:paraId="5E83DBF8" w14:textId="77777777" w:rsidR="00BE5AE9" w:rsidRDefault="00E16018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学院</w:t>
            </w:r>
          </w:p>
        </w:tc>
        <w:tc>
          <w:tcPr>
            <w:tcW w:w="2551" w:type="dxa"/>
          </w:tcPr>
          <w:p w14:paraId="05B5E428" w14:textId="77777777" w:rsidR="00BE5AE9" w:rsidRDefault="00BE5AE9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1" w:type="dxa"/>
          </w:tcPr>
          <w:p w14:paraId="2C948490" w14:textId="77777777" w:rsidR="00BE5AE9" w:rsidRDefault="00E16018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层次</w:t>
            </w:r>
          </w:p>
        </w:tc>
        <w:tc>
          <w:tcPr>
            <w:tcW w:w="2631" w:type="dxa"/>
          </w:tcPr>
          <w:p w14:paraId="528B66DC" w14:textId="77777777" w:rsidR="00BE5AE9" w:rsidRDefault="00E16018">
            <w:pPr>
              <w:spacing w:line="360" w:lineRule="auto"/>
              <w:ind w:firstLineChars="50" w:firstLine="12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□硕士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/>
                <w:sz w:val="24"/>
              </w:rPr>
              <w:t xml:space="preserve">    </w:t>
            </w:r>
            <w:r>
              <w:rPr>
                <w:rFonts w:asciiTheme="minorEastAsia" w:hAnsiTheme="minorEastAsia" w:hint="eastAsia"/>
                <w:sz w:val="24"/>
              </w:rPr>
              <w:t>□博士</w:t>
            </w:r>
          </w:p>
        </w:tc>
      </w:tr>
      <w:tr w:rsidR="00BE5AE9" w14:paraId="42731661" w14:textId="77777777">
        <w:trPr>
          <w:trHeight w:val="510"/>
        </w:trPr>
        <w:tc>
          <w:tcPr>
            <w:tcW w:w="1413" w:type="dxa"/>
          </w:tcPr>
          <w:p w14:paraId="0EFCA2C0" w14:textId="77777777" w:rsidR="00BE5AE9" w:rsidRDefault="00E16018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入学时间</w:t>
            </w:r>
          </w:p>
        </w:tc>
        <w:tc>
          <w:tcPr>
            <w:tcW w:w="2551" w:type="dxa"/>
          </w:tcPr>
          <w:p w14:paraId="510D0461" w14:textId="77777777" w:rsidR="00BE5AE9" w:rsidRDefault="00BE5AE9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1" w:type="dxa"/>
          </w:tcPr>
          <w:p w14:paraId="46C9D59C" w14:textId="77777777" w:rsidR="00BE5AE9" w:rsidRDefault="00E16018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毕业时间</w:t>
            </w:r>
          </w:p>
        </w:tc>
        <w:tc>
          <w:tcPr>
            <w:tcW w:w="2631" w:type="dxa"/>
          </w:tcPr>
          <w:p w14:paraId="7643F900" w14:textId="77777777" w:rsidR="00BE5AE9" w:rsidRDefault="00BE5AE9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</w:tr>
      <w:tr w:rsidR="00BE5AE9" w14:paraId="333A5C05" w14:textId="77777777">
        <w:trPr>
          <w:trHeight w:val="510"/>
        </w:trPr>
        <w:tc>
          <w:tcPr>
            <w:tcW w:w="1413" w:type="dxa"/>
          </w:tcPr>
          <w:p w14:paraId="2179836E" w14:textId="77777777" w:rsidR="00BE5AE9" w:rsidRDefault="00E16018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专业</w:t>
            </w:r>
          </w:p>
        </w:tc>
        <w:tc>
          <w:tcPr>
            <w:tcW w:w="2551" w:type="dxa"/>
          </w:tcPr>
          <w:p w14:paraId="49CD5B8F" w14:textId="77777777" w:rsidR="00BE5AE9" w:rsidRDefault="00BE5AE9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1" w:type="dxa"/>
          </w:tcPr>
          <w:p w14:paraId="0282AE4A" w14:textId="77777777" w:rsidR="00BE5AE9" w:rsidRDefault="00E16018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导师</w:t>
            </w:r>
          </w:p>
        </w:tc>
        <w:tc>
          <w:tcPr>
            <w:tcW w:w="2631" w:type="dxa"/>
          </w:tcPr>
          <w:p w14:paraId="6A9FA314" w14:textId="77777777" w:rsidR="00BE5AE9" w:rsidRDefault="00BE5AE9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</w:tr>
      <w:tr w:rsidR="00BE5AE9" w14:paraId="13E4ECC8" w14:textId="77777777">
        <w:trPr>
          <w:trHeight w:val="510"/>
        </w:trPr>
        <w:tc>
          <w:tcPr>
            <w:tcW w:w="3964" w:type="dxa"/>
            <w:gridSpan w:val="2"/>
          </w:tcPr>
          <w:p w14:paraId="4775029C" w14:textId="77777777" w:rsidR="00BE5AE9" w:rsidRDefault="00E16018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原</w:t>
            </w:r>
            <w:r>
              <w:rPr>
                <w:rFonts w:asciiTheme="minorEastAsia" w:hAnsiTheme="minorEastAsia"/>
                <w:sz w:val="24"/>
              </w:rPr>
              <w:t>证件</w:t>
            </w:r>
            <w:r>
              <w:rPr>
                <w:rFonts w:asciiTheme="minorEastAsia" w:hAnsiTheme="minorEastAsia" w:hint="eastAsia"/>
                <w:sz w:val="24"/>
              </w:rPr>
              <w:t>信息</w:t>
            </w:r>
          </w:p>
        </w:tc>
        <w:tc>
          <w:tcPr>
            <w:tcW w:w="4332" w:type="dxa"/>
            <w:gridSpan w:val="2"/>
          </w:tcPr>
          <w:p w14:paraId="348C7243" w14:textId="77777777" w:rsidR="00BE5AE9" w:rsidRDefault="00E16018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新</w:t>
            </w:r>
            <w:r>
              <w:rPr>
                <w:rFonts w:asciiTheme="minorEastAsia" w:hAnsiTheme="minorEastAsia"/>
                <w:sz w:val="24"/>
              </w:rPr>
              <w:t>证件</w:t>
            </w:r>
            <w:r>
              <w:rPr>
                <w:rFonts w:asciiTheme="minorEastAsia" w:hAnsiTheme="minorEastAsia" w:hint="eastAsia"/>
                <w:sz w:val="24"/>
              </w:rPr>
              <w:t>信息</w:t>
            </w:r>
          </w:p>
        </w:tc>
      </w:tr>
      <w:tr w:rsidR="00BE5AE9" w14:paraId="54F57199" w14:textId="77777777">
        <w:trPr>
          <w:trHeight w:val="510"/>
        </w:trPr>
        <w:tc>
          <w:tcPr>
            <w:tcW w:w="1413" w:type="dxa"/>
          </w:tcPr>
          <w:p w14:paraId="25C5799A" w14:textId="77777777" w:rsidR="00BE5AE9" w:rsidRDefault="00E16018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姓名</w:t>
            </w:r>
          </w:p>
        </w:tc>
        <w:tc>
          <w:tcPr>
            <w:tcW w:w="2551" w:type="dxa"/>
          </w:tcPr>
          <w:p w14:paraId="7DF0D350" w14:textId="77777777" w:rsidR="00BE5AE9" w:rsidRDefault="00BE5AE9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1" w:type="dxa"/>
          </w:tcPr>
          <w:p w14:paraId="2E2C149B" w14:textId="77777777" w:rsidR="00BE5AE9" w:rsidRDefault="00E16018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姓名</w:t>
            </w:r>
          </w:p>
        </w:tc>
        <w:tc>
          <w:tcPr>
            <w:tcW w:w="2631" w:type="dxa"/>
          </w:tcPr>
          <w:p w14:paraId="3357994A" w14:textId="77777777" w:rsidR="00BE5AE9" w:rsidRDefault="00BE5AE9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</w:tr>
      <w:tr w:rsidR="00BE5AE9" w14:paraId="38758C9A" w14:textId="77777777">
        <w:trPr>
          <w:trHeight w:val="510"/>
        </w:trPr>
        <w:tc>
          <w:tcPr>
            <w:tcW w:w="1413" w:type="dxa"/>
          </w:tcPr>
          <w:p w14:paraId="6D53E4DA" w14:textId="77777777" w:rsidR="00BE5AE9" w:rsidRDefault="00E16018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性别</w:t>
            </w:r>
          </w:p>
        </w:tc>
        <w:tc>
          <w:tcPr>
            <w:tcW w:w="2551" w:type="dxa"/>
          </w:tcPr>
          <w:p w14:paraId="16A9B672" w14:textId="77777777" w:rsidR="00BE5AE9" w:rsidRDefault="00BE5AE9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1" w:type="dxa"/>
          </w:tcPr>
          <w:p w14:paraId="34ED4B67" w14:textId="77777777" w:rsidR="00BE5AE9" w:rsidRDefault="00E16018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性别</w:t>
            </w:r>
          </w:p>
        </w:tc>
        <w:tc>
          <w:tcPr>
            <w:tcW w:w="2631" w:type="dxa"/>
          </w:tcPr>
          <w:p w14:paraId="4D981FD0" w14:textId="77777777" w:rsidR="00BE5AE9" w:rsidRDefault="00BE5AE9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</w:tr>
      <w:tr w:rsidR="00BE5AE9" w14:paraId="4E805AAD" w14:textId="77777777">
        <w:trPr>
          <w:trHeight w:val="510"/>
        </w:trPr>
        <w:tc>
          <w:tcPr>
            <w:tcW w:w="1413" w:type="dxa"/>
          </w:tcPr>
          <w:p w14:paraId="5DA996AC" w14:textId="77777777" w:rsidR="00BE5AE9" w:rsidRDefault="00E16018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出生日期</w:t>
            </w:r>
          </w:p>
        </w:tc>
        <w:tc>
          <w:tcPr>
            <w:tcW w:w="2551" w:type="dxa"/>
          </w:tcPr>
          <w:p w14:paraId="7A4D33F7" w14:textId="77777777" w:rsidR="00BE5AE9" w:rsidRDefault="00BE5AE9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1" w:type="dxa"/>
          </w:tcPr>
          <w:p w14:paraId="360FC40E" w14:textId="77777777" w:rsidR="00BE5AE9" w:rsidRDefault="00E16018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出生日期</w:t>
            </w:r>
          </w:p>
        </w:tc>
        <w:tc>
          <w:tcPr>
            <w:tcW w:w="2631" w:type="dxa"/>
          </w:tcPr>
          <w:p w14:paraId="618C18BB" w14:textId="77777777" w:rsidR="00BE5AE9" w:rsidRDefault="00BE5AE9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</w:tr>
      <w:tr w:rsidR="00BE5AE9" w14:paraId="4ECC4AD1" w14:textId="77777777">
        <w:trPr>
          <w:trHeight w:val="510"/>
        </w:trPr>
        <w:tc>
          <w:tcPr>
            <w:tcW w:w="1413" w:type="dxa"/>
          </w:tcPr>
          <w:p w14:paraId="7450D240" w14:textId="77777777" w:rsidR="00BE5AE9" w:rsidRDefault="00E16018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证件类型</w:t>
            </w:r>
          </w:p>
        </w:tc>
        <w:tc>
          <w:tcPr>
            <w:tcW w:w="2551" w:type="dxa"/>
          </w:tcPr>
          <w:p w14:paraId="55C19DAF" w14:textId="77777777" w:rsidR="00BE5AE9" w:rsidRDefault="00BE5AE9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1" w:type="dxa"/>
          </w:tcPr>
          <w:p w14:paraId="2AFE4212" w14:textId="77777777" w:rsidR="00BE5AE9" w:rsidRDefault="00E16018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证件</w:t>
            </w:r>
            <w:r>
              <w:rPr>
                <w:rFonts w:asciiTheme="minorEastAsia" w:hAnsiTheme="minorEastAsia"/>
                <w:sz w:val="24"/>
              </w:rPr>
              <w:t>类型</w:t>
            </w:r>
          </w:p>
        </w:tc>
        <w:tc>
          <w:tcPr>
            <w:tcW w:w="2631" w:type="dxa"/>
          </w:tcPr>
          <w:p w14:paraId="61213653" w14:textId="77777777" w:rsidR="00BE5AE9" w:rsidRDefault="00BE5AE9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</w:tr>
      <w:tr w:rsidR="00BE5AE9" w14:paraId="41AAF4C0" w14:textId="77777777">
        <w:trPr>
          <w:trHeight w:val="510"/>
        </w:trPr>
        <w:tc>
          <w:tcPr>
            <w:tcW w:w="1413" w:type="dxa"/>
          </w:tcPr>
          <w:p w14:paraId="18A86723" w14:textId="77777777" w:rsidR="00BE5AE9" w:rsidRDefault="00E16018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证件号码</w:t>
            </w:r>
          </w:p>
        </w:tc>
        <w:tc>
          <w:tcPr>
            <w:tcW w:w="2551" w:type="dxa"/>
          </w:tcPr>
          <w:p w14:paraId="5BFE11E2" w14:textId="77777777" w:rsidR="00BE5AE9" w:rsidRDefault="00BE5AE9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1" w:type="dxa"/>
          </w:tcPr>
          <w:p w14:paraId="6BC435EE" w14:textId="77777777" w:rsidR="00BE5AE9" w:rsidRDefault="00E16018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证件号码</w:t>
            </w:r>
          </w:p>
        </w:tc>
        <w:tc>
          <w:tcPr>
            <w:tcW w:w="2631" w:type="dxa"/>
          </w:tcPr>
          <w:p w14:paraId="75CB2087" w14:textId="77777777" w:rsidR="00BE5AE9" w:rsidRDefault="00BE5AE9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</w:tr>
      <w:tr w:rsidR="00FF25E5" w14:paraId="659B5AA5" w14:textId="77777777">
        <w:trPr>
          <w:trHeight w:val="510"/>
        </w:trPr>
        <w:tc>
          <w:tcPr>
            <w:tcW w:w="1413" w:type="dxa"/>
          </w:tcPr>
          <w:p w14:paraId="29CBE690" w14:textId="13F160E8" w:rsidR="00FF25E5" w:rsidRDefault="00FF25E5">
            <w:pPr>
              <w:spacing w:line="360" w:lineRule="auto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其他</w:t>
            </w:r>
          </w:p>
        </w:tc>
        <w:tc>
          <w:tcPr>
            <w:tcW w:w="2551" w:type="dxa"/>
          </w:tcPr>
          <w:p w14:paraId="0E58EE38" w14:textId="77777777" w:rsidR="00FF25E5" w:rsidRDefault="00FF25E5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1" w:type="dxa"/>
          </w:tcPr>
          <w:p w14:paraId="04B78DE6" w14:textId="3EC34B6F" w:rsidR="00FF25E5" w:rsidRDefault="00FF25E5">
            <w:pPr>
              <w:spacing w:line="360" w:lineRule="auto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其他</w:t>
            </w:r>
          </w:p>
        </w:tc>
        <w:tc>
          <w:tcPr>
            <w:tcW w:w="2631" w:type="dxa"/>
          </w:tcPr>
          <w:p w14:paraId="10CB62D6" w14:textId="77777777" w:rsidR="00FF25E5" w:rsidRDefault="00FF25E5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</w:tr>
      <w:tr w:rsidR="00BE5AE9" w14:paraId="6F48F00D" w14:textId="77777777" w:rsidTr="00FF25E5">
        <w:trPr>
          <w:trHeight w:val="3262"/>
        </w:trPr>
        <w:tc>
          <w:tcPr>
            <w:tcW w:w="8296" w:type="dxa"/>
            <w:gridSpan w:val="4"/>
          </w:tcPr>
          <w:p w14:paraId="7546CFFF" w14:textId="77777777" w:rsidR="00BE5AE9" w:rsidRDefault="00E16018">
            <w:pPr>
              <w:spacing w:line="480" w:lineRule="auto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本人申请</w:t>
            </w:r>
          </w:p>
          <w:p w14:paraId="750A1264" w14:textId="77777777" w:rsidR="00BE5AE9" w:rsidRDefault="00E16018">
            <w:pPr>
              <w:spacing w:line="480" w:lineRule="auto"/>
              <w:rPr>
                <w:rFonts w:asciiTheme="minorEastAsia" w:hAnsiTheme="minorEastAsia"/>
                <w:i/>
                <w:color w:val="767171" w:themeColor="background2" w:themeShade="80"/>
                <w:sz w:val="22"/>
              </w:rPr>
            </w:pPr>
            <w:r>
              <w:rPr>
                <w:rFonts w:asciiTheme="minorEastAsia" w:hAnsiTheme="minorEastAsia" w:hint="eastAsia"/>
                <w:i/>
                <w:color w:val="767171" w:themeColor="background2" w:themeShade="80"/>
                <w:sz w:val="22"/>
              </w:rPr>
              <w:t>（自拟</w:t>
            </w:r>
            <w:r>
              <w:rPr>
                <w:rFonts w:asciiTheme="minorEastAsia" w:hAnsiTheme="minorEastAsia"/>
                <w:i/>
                <w:color w:val="767171" w:themeColor="background2" w:themeShade="80"/>
                <w:sz w:val="22"/>
              </w:rPr>
              <w:t>申请</w:t>
            </w:r>
            <w:r>
              <w:rPr>
                <w:rFonts w:asciiTheme="minorEastAsia" w:hAnsiTheme="minorEastAsia" w:hint="eastAsia"/>
                <w:i/>
                <w:color w:val="767171" w:themeColor="background2" w:themeShade="80"/>
                <w:sz w:val="22"/>
              </w:rPr>
              <w:t>，</w:t>
            </w:r>
            <w:r>
              <w:rPr>
                <w:rFonts w:asciiTheme="minorEastAsia" w:hAnsiTheme="minorEastAsia" w:hint="eastAsia"/>
                <w:i/>
                <w:color w:val="767171" w:themeColor="background2" w:themeShade="80"/>
                <w:sz w:val="22"/>
              </w:rPr>
              <w:t>需</w:t>
            </w:r>
            <w:r>
              <w:rPr>
                <w:rFonts w:asciiTheme="minorEastAsia" w:hAnsiTheme="minorEastAsia"/>
                <w:i/>
                <w:color w:val="767171" w:themeColor="background2" w:themeShade="80"/>
                <w:sz w:val="22"/>
              </w:rPr>
              <w:t>含</w:t>
            </w:r>
            <w:r>
              <w:rPr>
                <w:rFonts w:asciiTheme="minorEastAsia" w:hAnsiTheme="minorEastAsia" w:hint="eastAsia"/>
                <w:i/>
                <w:color w:val="767171" w:themeColor="background2" w:themeShade="80"/>
                <w:sz w:val="22"/>
              </w:rPr>
              <w:t>变更原因</w:t>
            </w:r>
            <w:r>
              <w:rPr>
                <w:rFonts w:asciiTheme="minorEastAsia" w:hAnsiTheme="minorEastAsia"/>
                <w:i/>
                <w:color w:val="767171" w:themeColor="background2" w:themeShade="80"/>
                <w:sz w:val="22"/>
              </w:rPr>
              <w:t>、变更时间</w:t>
            </w:r>
            <w:r>
              <w:rPr>
                <w:rFonts w:asciiTheme="minorEastAsia" w:hAnsiTheme="minorEastAsia" w:hint="eastAsia"/>
                <w:i/>
                <w:color w:val="767171" w:themeColor="background2" w:themeShade="80"/>
                <w:sz w:val="22"/>
              </w:rPr>
              <w:t>和</w:t>
            </w:r>
            <w:r>
              <w:rPr>
                <w:rFonts w:asciiTheme="minorEastAsia" w:hAnsiTheme="minorEastAsia"/>
                <w:i/>
                <w:color w:val="767171" w:themeColor="background2" w:themeShade="80"/>
                <w:sz w:val="22"/>
              </w:rPr>
              <w:t>情况说明</w:t>
            </w:r>
            <w:r>
              <w:rPr>
                <w:rFonts w:asciiTheme="minorEastAsia" w:hAnsiTheme="minorEastAsia" w:hint="eastAsia"/>
                <w:i/>
                <w:color w:val="767171" w:themeColor="background2" w:themeShade="80"/>
                <w:sz w:val="22"/>
              </w:rPr>
              <w:t>）</w:t>
            </w:r>
          </w:p>
          <w:p w14:paraId="5E25D74B" w14:textId="77777777" w:rsidR="00BE5AE9" w:rsidRDefault="00BE5AE9">
            <w:pPr>
              <w:spacing w:line="480" w:lineRule="auto"/>
              <w:rPr>
                <w:rFonts w:asciiTheme="minorEastAsia" w:hAnsiTheme="minorEastAsia" w:hint="eastAsia"/>
                <w:sz w:val="24"/>
              </w:rPr>
            </w:pPr>
          </w:p>
          <w:p w14:paraId="21A6FCAE" w14:textId="77777777" w:rsidR="00BE5AE9" w:rsidRDefault="00BE5AE9">
            <w:pPr>
              <w:spacing w:line="480" w:lineRule="auto"/>
              <w:rPr>
                <w:rFonts w:asciiTheme="minorEastAsia" w:hAnsiTheme="minorEastAsia"/>
                <w:sz w:val="24"/>
              </w:rPr>
            </w:pPr>
          </w:p>
          <w:p w14:paraId="5B8DAEF3" w14:textId="77777777" w:rsidR="00BE5AE9" w:rsidRDefault="00E16018">
            <w:pPr>
              <w:spacing w:line="480" w:lineRule="auto"/>
              <w:ind w:right="480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学生签字：</w:t>
            </w:r>
            <w:r>
              <w:rPr>
                <w:rFonts w:asciiTheme="minorEastAsia" w:hAnsiTheme="minorEastAsia" w:hint="eastAsia"/>
                <w:sz w:val="24"/>
              </w:rPr>
              <w:t xml:space="preserve">                 </w:t>
            </w:r>
            <w:r>
              <w:rPr>
                <w:rFonts w:asciiTheme="minorEastAsia" w:hAnsiTheme="minorEastAsia" w:hint="eastAsia"/>
                <w:sz w:val="24"/>
              </w:rPr>
              <w:t xml:space="preserve">                     </w:t>
            </w:r>
            <w:r>
              <w:rPr>
                <w:rFonts w:asciiTheme="minorEastAsia" w:hAnsiTheme="minorEastAsia" w:hint="eastAsia"/>
                <w:sz w:val="24"/>
              </w:rPr>
              <w:t>年</w:t>
            </w:r>
            <w:r>
              <w:rPr>
                <w:rFonts w:ascii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hAnsiTheme="minorEastAsia"/>
                <w:sz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</w:rPr>
              <w:t>月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/>
                <w:sz w:val="24"/>
              </w:rPr>
              <w:t xml:space="preserve">   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>日</w:t>
            </w:r>
          </w:p>
        </w:tc>
      </w:tr>
      <w:tr w:rsidR="00BE5AE9" w14:paraId="1683CE1E" w14:textId="77777777" w:rsidTr="007A47FB">
        <w:trPr>
          <w:trHeight w:val="3677"/>
        </w:trPr>
        <w:tc>
          <w:tcPr>
            <w:tcW w:w="8296" w:type="dxa"/>
            <w:gridSpan w:val="4"/>
          </w:tcPr>
          <w:p w14:paraId="44ECB0D8" w14:textId="77777777" w:rsidR="00BE5AE9" w:rsidRDefault="00E16018">
            <w:pPr>
              <w:spacing w:line="720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院</w:t>
            </w:r>
            <w:r>
              <w:rPr>
                <w:rFonts w:asciiTheme="minorEastAsia" w:hAnsiTheme="minorEastAsia"/>
                <w:sz w:val="24"/>
              </w:rPr>
              <w:t>培养办公室</w:t>
            </w:r>
            <w:r>
              <w:rPr>
                <w:rFonts w:asciiTheme="minorEastAsia" w:hAnsiTheme="minorEastAsia" w:hint="eastAsia"/>
                <w:sz w:val="24"/>
              </w:rPr>
              <w:t>签字</w:t>
            </w:r>
            <w:r>
              <w:rPr>
                <w:rFonts w:asciiTheme="minorEastAsia" w:hAnsiTheme="minorEastAsia"/>
                <w:sz w:val="24"/>
              </w:rPr>
              <w:t>：</w:t>
            </w:r>
          </w:p>
          <w:p w14:paraId="2442FD47" w14:textId="77777777" w:rsidR="00BE5AE9" w:rsidRDefault="00E16018">
            <w:pPr>
              <w:spacing w:line="720" w:lineRule="auto"/>
              <w:ind w:right="480" w:firstLineChars="600" w:firstLine="1440"/>
              <w:jc w:val="right"/>
              <w:rPr>
                <w:rFonts w:asciiTheme="minorEastAsia" w:hAnsiTheme="minorEastAsia"/>
                <w:sz w:val="24"/>
              </w:rPr>
            </w:pPr>
            <w:bookmarkStart w:id="0" w:name="_GoBack"/>
            <w:bookmarkEnd w:id="0"/>
            <w:r>
              <w:rPr>
                <w:rFonts w:asciiTheme="minorEastAsia" w:hAnsiTheme="minorEastAsia" w:hint="eastAsia"/>
                <w:sz w:val="24"/>
              </w:rPr>
              <w:t>年</w:t>
            </w:r>
            <w:r>
              <w:rPr>
                <w:rFonts w:ascii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hAnsiTheme="minorEastAsia"/>
                <w:sz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</w:rPr>
              <w:t>月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/>
                <w:sz w:val="24"/>
              </w:rPr>
              <w:t xml:space="preserve">   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>日</w:t>
            </w:r>
          </w:p>
          <w:p w14:paraId="7A55E7A5" w14:textId="5BBC2366" w:rsidR="00BE5AE9" w:rsidRDefault="00E16018">
            <w:pPr>
              <w:spacing w:line="600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院主管领导</w:t>
            </w:r>
            <w:r>
              <w:rPr>
                <w:rFonts w:asciiTheme="minorEastAsia" w:hAnsiTheme="minorEastAsia"/>
                <w:sz w:val="24"/>
              </w:rPr>
              <w:t>签字</w:t>
            </w:r>
            <w:r>
              <w:rPr>
                <w:rFonts w:asciiTheme="minorEastAsia" w:hAnsiTheme="minorEastAsia" w:hint="eastAsia"/>
                <w:sz w:val="24"/>
              </w:rPr>
              <w:t>（盖章）</w:t>
            </w:r>
            <w:r>
              <w:rPr>
                <w:rFonts w:asciiTheme="minorEastAsia" w:hAnsiTheme="minorEastAsia"/>
                <w:sz w:val="24"/>
              </w:rPr>
              <w:t>：</w:t>
            </w:r>
          </w:p>
          <w:p w14:paraId="710A4922" w14:textId="77777777" w:rsidR="00BE5AE9" w:rsidRDefault="00E16018" w:rsidP="00FF25E5">
            <w:pPr>
              <w:spacing w:line="360" w:lineRule="auto"/>
              <w:ind w:right="480"/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年</w:t>
            </w:r>
            <w:r>
              <w:rPr>
                <w:rFonts w:ascii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hAnsiTheme="minorEastAsia"/>
                <w:sz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</w:rPr>
              <w:t>月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/>
                <w:sz w:val="24"/>
              </w:rPr>
              <w:t xml:space="preserve">   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>日</w:t>
            </w:r>
          </w:p>
        </w:tc>
      </w:tr>
    </w:tbl>
    <w:p w14:paraId="06DC56E5" w14:textId="77777777" w:rsidR="00BE5AE9" w:rsidRDefault="00E16018">
      <w:pPr>
        <w:spacing w:line="480" w:lineRule="auto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lastRenderedPageBreak/>
        <w:t>附件</w:t>
      </w:r>
      <w:r>
        <w:rPr>
          <w:rFonts w:ascii="黑体" w:eastAsia="黑体" w:hAnsi="黑体"/>
          <w:sz w:val="24"/>
        </w:rPr>
        <w:t>：</w:t>
      </w:r>
    </w:p>
    <w:p w14:paraId="482AEE09" w14:textId="77777777" w:rsidR="00BE5AE9" w:rsidRDefault="00E16018">
      <w:pPr>
        <w:spacing w:line="480" w:lineRule="auto"/>
        <w:rPr>
          <w:rFonts w:asciiTheme="minorEastAsia" w:hAnsiTheme="minorEastAsia"/>
          <w:i/>
          <w:sz w:val="24"/>
        </w:rPr>
      </w:pPr>
      <w:r>
        <w:rPr>
          <w:rFonts w:asciiTheme="minorEastAsia" w:hAnsiTheme="minorEastAsia" w:hint="eastAsia"/>
          <w:i/>
          <w:sz w:val="24"/>
        </w:rPr>
        <w:t>（原</w:t>
      </w:r>
      <w:r>
        <w:rPr>
          <w:rFonts w:asciiTheme="minorEastAsia" w:hAnsiTheme="minorEastAsia"/>
          <w:i/>
          <w:sz w:val="24"/>
        </w:rPr>
        <w:t>身份证件正反面</w:t>
      </w:r>
      <w:r>
        <w:rPr>
          <w:rFonts w:asciiTheme="minorEastAsia" w:hAnsiTheme="minorEastAsia" w:hint="eastAsia"/>
          <w:i/>
          <w:sz w:val="24"/>
        </w:rPr>
        <w:t>、</w:t>
      </w:r>
      <w:r>
        <w:rPr>
          <w:rFonts w:asciiTheme="minorEastAsia" w:hAnsiTheme="minorEastAsia" w:hint="eastAsia"/>
          <w:i/>
          <w:sz w:val="24"/>
        </w:rPr>
        <w:t>新</w:t>
      </w:r>
      <w:r>
        <w:rPr>
          <w:rFonts w:asciiTheme="minorEastAsia" w:hAnsiTheme="minorEastAsia"/>
          <w:i/>
          <w:sz w:val="24"/>
        </w:rPr>
        <w:t>身份证件正反面</w:t>
      </w:r>
      <w:r>
        <w:rPr>
          <w:rFonts w:asciiTheme="minorEastAsia" w:hAnsiTheme="minorEastAsia" w:hint="eastAsia"/>
          <w:i/>
          <w:sz w:val="24"/>
        </w:rPr>
        <w:t>、户口本</w:t>
      </w:r>
      <w:r>
        <w:rPr>
          <w:rFonts w:asciiTheme="minorEastAsia" w:hAnsiTheme="minorEastAsia"/>
          <w:i/>
          <w:sz w:val="24"/>
        </w:rPr>
        <w:t>相关页</w:t>
      </w:r>
      <w:r>
        <w:rPr>
          <w:rFonts w:asciiTheme="minorEastAsia" w:hAnsiTheme="minorEastAsia" w:hint="eastAsia"/>
          <w:i/>
          <w:sz w:val="24"/>
        </w:rPr>
        <w:t>、</w:t>
      </w:r>
      <w:r>
        <w:rPr>
          <w:rFonts w:asciiTheme="minorEastAsia" w:hAnsiTheme="minorEastAsia" w:hint="eastAsia"/>
          <w:i/>
          <w:sz w:val="24"/>
        </w:rPr>
        <w:t>境内学生需提供</w:t>
      </w:r>
      <w:r>
        <w:rPr>
          <w:rFonts w:asciiTheme="minorEastAsia" w:hAnsiTheme="minorEastAsia" w:hint="eastAsia"/>
          <w:i/>
          <w:sz w:val="24"/>
        </w:rPr>
        <w:t>公安</w:t>
      </w:r>
      <w:r>
        <w:rPr>
          <w:rFonts w:asciiTheme="minorEastAsia" w:hAnsiTheme="minorEastAsia"/>
          <w:i/>
          <w:sz w:val="24"/>
        </w:rPr>
        <w:t>部门出具的</w:t>
      </w:r>
      <w:r>
        <w:rPr>
          <w:rFonts w:asciiTheme="minorEastAsia" w:hAnsiTheme="minorEastAsia" w:hint="eastAsia"/>
          <w:b/>
          <w:bCs/>
          <w:i/>
          <w:sz w:val="24"/>
        </w:rPr>
        <w:t>包含变更时间</w:t>
      </w:r>
      <w:r>
        <w:rPr>
          <w:rFonts w:asciiTheme="minorEastAsia" w:hAnsiTheme="minorEastAsia" w:hint="eastAsia"/>
          <w:i/>
          <w:sz w:val="24"/>
        </w:rPr>
        <w:t>的同一人</w:t>
      </w:r>
      <w:r>
        <w:rPr>
          <w:rFonts w:asciiTheme="minorEastAsia" w:hAnsiTheme="minorEastAsia" w:hint="eastAsia"/>
          <w:i/>
          <w:sz w:val="24"/>
        </w:rPr>
        <w:t>证明）</w:t>
      </w:r>
    </w:p>
    <w:sectPr w:rsidR="00BE5A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45EE64" w14:textId="77777777" w:rsidR="00FF25E5" w:rsidRDefault="00FF25E5" w:rsidP="00FF25E5">
      <w:r>
        <w:separator/>
      </w:r>
    </w:p>
  </w:endnote>
  <w:endnote w:type="continuationSeparator" w:id="0">
    <w:p w14:paraId="2EDAEFD0" w14:textId="77777777" w:rsidR="00FF25E5" w:rsidRDefault="00FF25E5" w:rsidP="00FF2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D21E6F" w14:textId="77777777" w:rsidR="00FF25E5" w:rsidRDefault="00FF25E5" w:rsidP="00FF25E5">
      <w:r>
        <w:separator/>
      </w:r>
    </w:p>
  </w:footnote>
  <w:footnote w:type="continuationSeparator" w:id="0">
    <w:p w14:paraId="12064775" w14:textId="77777777" w:rsidR="00FF25E5" w:rsidRDefault="00FF25E5" w:rsidP="00FF25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F02"/>
    <w:rsid w:val="00006F9A"/>
    <w:rsid w:val="000479E2"/>
    <w:rsid w:val="00056470"/>
    <w:rsid w:val="00057965"/>
    <w:rsid w:val="00080C3D"/>
    <w:rsid w:val="000E0A27"/>
    <w:rsid w:val="000E593C"/>
    <w:rsid w:val="00124AB3"/>
    <w:rsid w:val="001B3575"/>
    <w:rsid w:val="002160EE"/>
    <w:rsid w:val="002255CE"/>
    <w:rsid w:val="00232F93"/>
    <w:rsid w:val="00265D8C"/>
    <w:rsid w:val="00270B92"/>
    <w:rsid w:val="0033218C"/>
    <w:rsid w:val="00333907"/>
    <w:rsid w:val="00343BD0"/>
    <w:rsid w:val="003573B0"/>
    <w:rsid w:val="003D1976"/>
    <w:rsid w:val="003D6190"/>
    <w:rsid w:val="00405D5A"/>
    <w:rsid w:val="00431B7F"/>
    <w:rsid w:val="00486292"/>
    <w:rsid w:val="004D11C5"/>
    <w:rsid w:val="00501B14"/>
    <w:rsid w:val="00574DE2"/>
    <w:rsid w:val="005F7858"/>
    <w:rsid w:val="00631C34"/>
    <w:rsid w:val="006808C6"/>
    <w:rsid w:val="0075138B"/>
    <w:rsid w:val="007879EA"/>
    <w:rsid w:val="0079664B"/>
    <w:rsid w:val="007A1828"/>
    <w:rsid w:val="007A47FB"/>
    <w:rsid w:val="007D7CD4"/>
    <w:rsid w:val="008010AF"/>
    <w:rsid w:val="00830F41"/>
    <w:rsid w:val="00845F02"/>
    <w:rsid w:val="00875B4F"/>
    <w:rsid w:val="00891039"/>
    <w:rsid w:val="009119CC"/>
    <w:rsid w:val="009340DE"/>
    <w:rsid w:val="009B0A96"/>
    <w:rsid w:val="009B5BCB"/>
    <w:rsid w:val="00A1604B"/>
    <w:rsid w:val="00A71843"/>
    <w:rsid w:val="00B5603C"/>
    <w:rsid w:val="00BE5AE9"/>
    <w:rsid w:val="00C239A2"/>
    <w:rsid w:val="00C642DD"/>
    <w:rsid w:val="00C64955"/>
    <w:rsid w:val="00C873EC"/>
    <w:rsid w:val="00CC6AE0"/>
    <w:rsid w:val="00D23B78"/>
    <w:rsid w:val="00E16018"/>
    <w:rsid w:val="00E33FC3"/>
    <w:rsid w:val="00E730CB"/>
    <w:rsid w:val="00E74DC4"/>
    <w:rsid w:val="00E819D4"/>
    <w:rsid w:val="00E84A2F"/>
    <w:rsid w:val="00EB0884"/>
    <w:rsid w:val="00F33FC9"/>
    <w:rsid w:val="00F541E6"/>
    <w:rsid w:val="00F621B8"/>
    <w:rsid w:val="00FA5546"/>
    <w:rsid w:val="00FF25E5"/>
    <w:rsid w:val="04061233"/>
    <w:rsid w:val="0FC5148A"/>
    <w:rsid w:val="1168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01EC565A-4E47-4837-935E-A7ABDD5C8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Char1">
    <w:name w:val="标题 Char"/>
    <w:basedOn w:val="a0"/>
    <w:link w:val="a5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张文芯</dc:creator>
  <cp:lastModifiedBy>GLX</cp:lastModifiedBy>
  <cp:revision>51</cp:revision>
  <dcterms:created xsi:type="dcterms:W3CDTF">2025-11-06T02:02:00Z</dcterms:created>
  <dcterms:modified xsi:type="dcterms:W3CDTF">2026-07-17T02:07:00Z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eyJoZGlkIjoiNmNjNTljY2VjYjlhOTU4ZDY5M2UwNDMzOThkZmNiZTkiLCJ1c2VySWQiOiIzNDU3NDYyNTcifQ==</vt:lpwstr>
  </property>
  <property fmtid="{D5CDD505-2E9C-101B-9397-08002B2CF9AE}" pid="3" name="KSOProductBuildVer">
    <vt:lpwstr>2052-12.1.0.25865</vt:lpwstr>
  </property>
  <property fmtid="{D5CDD505-2E9C-101B-9397-08002B2CF9AE}" pid="4" name="ICV">
    <vt:lpwstr>9B90DFC041D34AA888AC7AC0CD00C428_12</vt:lpwstr>
  </property>
</Properties>
</file>